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060F" w14:textId="77777777" w:rsidR="00352886" w:rsidRPr="000C1F78" w:rsidRDefault="00352886" w:rsidP="00352886">
      <w:pPr>
        <w:rPr>
          <w:b/>
          <w:bCs/>
          <w:sz w:val="28"/>
          <w:szCs w:val="28"/>
        </w:rPr>
      </w:pPr>
      <w:r w:rsidRPr="000C1F78">
        <w:rPr>
          <w:b/>
          <w:bCs/>
          <w:sz w:val="28"/>
          <w:szCs w:val="28"/>
        </w:rPr>
        <w:t>PROXY FORM</w:t>
      </w:r>
    </w:p>
    <w:p w14:paraId="7A2830A8" w14:textId="77777777" w:rsidR="00352886" w:rsidRDefault="00352886" w:rsidP="00352886"/>
    <w:p w14:paraId="72DF9A9C" w14:textId="77777777" w:rsidR="00352886" w:rsidRDefault="00352886" w:rsidP="00352886"/>
    <w:p w14:paraId="073B3D00" w14:textId="77777777" w:rsidR="00352886" w:rsidRDefault="00352886" w:rsidP="00352886"/>
    <w:p w14:paraId="069FD2E4" w14:textId="77777777" w:rsidR="00352886" w:rsidRDefault="00352886" w:rsidP="00352886"/>
    <w:p w14:paraId="3C6A168C" w14:textId="3359C3C5" w:rsidR="00352886" w:rsidRDefault="00352886" w:rsidP="00352886">
      <w:r>
        <w:t xml:space="preserve">I, ______________________, membership number ______________________ appoint </w:t>
      </w:r>
      <w:r w:rsidR="000C1F78">
        <w:t>Barry Matthews,</w:t>
      </w:r>
      <w:r>
        <w:t xml:space="preserve"> President of </w:t>
      </w:r>
      <w:r w:rsidR="000F1475">
        <w:t xml:space="preserve">the </w:t>
      </w:r>
      <w:r w:rsidR="000C1F78">
        <w:t>Birmingham and West Midlands</w:t>
      </w:r>
      <w:r>
        <w:t xml:space="preserve"> </w:t>
      </w:r>
      <w:r w:rsidR="000F1475">
        <w:t xml:space="preserve">Society </w:t>
      </w:r>
      <w:r>
        <w:t xml:space="preserve">of Chartered Accountants, or alternative member of the </w:t>
      </w:r>
      <w:r w:rsidR="000C1F78">
        <w:t xml:space="preserve">Birmingham and West Midlands </w:t>
      </w:r>
      <w:r>
        <w:t xml:space="preserve">Committee ______________________ (please name) to vote on my behalf at the Annual General Meeting of the Society to be held on </w:t>
      </w:r>
      <w:r w:rsidR="000C1F78" w:rsidRPr="00A13D10">
        <w:t>18 May 2026.</w:t>
      </w:r>
    </w:p>
    <w:p w14:paraId="4CEFC8A8" w14:textId="77777777" w:rsidR="00352886" w:rsidRDefault="00352886" w:rsidP="00352886"/>
    <w:p w14:paraId="25F1C008" w14:textId="77777777" w:rsidR="00352886" w:rsidRDefault="00352886" w:rsidP="00352886"/>
    <w:p w14:paraId="4660B511" w14:textId="77777777" w:rsidR="00352886" w:rsidRDefault="00352886" w:rsidP="00352886"/>
    <w:p w14:paraId="070F35EE" w14:textId="77777777" w:rsidR="00352886" w:rsidRDefault="00352886" w:rsidP="00352886">
      <w:r>
        <w:t>Signed: ____________________________________________</w:t>
      </w:r>
    </w:p>
    <w:p w14:paraId="6D949C63" w14:textId="77777777" w:rsidR="00352886" w:rsidRDefault="00352886" w:rsidP="00352886"/>
    <w:p w14:paraId="79407341" w14:textId="77777777" w:rsidR="00352886" w:rsidRDefault="00352886" w:rsidP="00352886"/>
    <w:p w14:paraId="38927708" w14:textId="77777777" w:rsidR="00352886" w:rsidRDefault="00352886" w:rsidP="00352886">
      <w:r>
        <w:t>Name: ____________________________________________</w:t>
      </w:r>
    </w:p>
    <w:p w14:paraId="65ED2F77" w14:textId="77777777" w:rsidR="00352886" w:rsidRDefault="00352886" w:rsidP="00352886"/>
    <w:p w14:paraId="5742E5F6" w14:textId="77777777" w:rsidR="00352886" w:rsidRDefault="00352886" w:rsidP="00352886"/>
    <w:p w14:paraId="3C7CE044" w14:textId="77777777" w:rsidR="00352886" w:rsidRDefault="00352886" w:rsidP="00352886">
      <w:r>
        <w:t>Date: _____________________________________________</w:t>
      </w:r>
    </w:p>
    <w:p w14:paraId="1DB458A3" w14:textId="77777777" w:rsidR="00352886" w:rsidRDefault="00352886" w:rsidP="00352886"/>
    <w:p w14:paraId="2AB92714" w14:textId="77777777" w:rsidR="00352886" w:rsidRDefault="00352886" w:rsidP="00352886"/>
    <w:p w14:paraId="1C1CF725" w14:textId="77777777" w:rsidR="00352886" w:rsidRDefault="00352886" w:rsidP="00352886"/>
    <w:p w14:paraId="1E4207DB" w14:textId="77777777" w:rsidR="00352886" w:rsidRDefault="00352886" w:rsidP="00352886"/>
    <w:p w14:paraId="663425FC" w14:textId="45C6D5EC" w:rsidR="00352886" w:rsidRDefault="00352886" w:rsidP="00352886">
      <w:r>
        <w:t xml:space="preserve">To be returned by 17:00 </w:t>
      </w:r>
      <w:r w:rsidR="000C1F78" w:rsidRPr="00A13D10">
        <w:t>11 May 2026</w:t>
      </w:r>
      <w:r>
        <w:t xml:space="preserve"> to</w:t>
      </w:r>
      <w:r w:rsidR="000C1F78">
        <w:t xml:space="preserve"> linda.conway@icaew.com</w:t>
      </w:r>
    </w:p>
    <w:p w14:paraId="79A2350C" w14:textId="77777777" w:rsidR="00352886" w:rsidRDefault="00352886" w:rsidP="00352886"/>
    <w:p w14:paraId="3B87C00F" w14:textId="770543E6" w:rsidR="00944D7D" w:rsidRDefault="00352886" w:rsidP="00352886">
      <w:r>
        <w:t>If you are unable to attach this form to your response email an e-mail confirmation of your proxy voting request will be accepted.</w:t>
      </w:r>
    </w:p>
    <w:sectPr w:rsidR="0094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86"/>
    <w:rsid w:val="000A21AC"/>
    <w:rsid w:val="000C09FE"/>
    <w:rsid w:val="000C1F78"/>
    <w:rsid w:val="000F1475"/>
    <w:rsid w:val="00352886"/>
    <w:rsid w:val="00465CF7"/>
    <w:rsid w:val="00944D7D"/>
    <w:rsid w:val="00A13D10"/>
    <w:rsid w:val="00E36D17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5B19"/>
  <w15:chartTrackingRefBased/>
  <w15:docId w15:val="{D1400FAF-2B8B-42ED-A0C6-14926D9F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F826C3669F94EAD6ABE7E3B980FC5" ma:contentTypeVersion="18" ma:contentTypeDescription="Create a new document." ma:contentTypeScope="" ma:versionID="968606c6dcf3dc38702ac20927e92ad0">
  <xsd:schema xmlns:xsd="http://www.w3.org/2001/XMLSchema" xmlns:xs="http://www.w3.org/2001/XMLSchema" xmlns:p="http://schemas.microsoft.com/office/2006/metadata/properties" xmlns:ns2="1a7f1901-14db-41c7-b700-7ce81857f3ea" xmlns:ns3="88c63a6d-a7ea-44e6-a154-971e735d7b81" targetNamespace="http://schemas.microsoft.com/office/2006/metadata/properties" ma:root="true" ma:fieldsID="3bd9f47ff8780407ee7e705fbe2f700c" ns2:_="" ns3:_="">
    <xsd:import namespace="1a7f1901-14db-41c7-b700-7ce81857f3ea"/>
    <xsd:import namespace="88c63a6d-a7ea-44e6-a154-971e735d7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f1901-14db-41c7-b700-7ce81857f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63a6d-a7ea-44e6-a154-971e735d7b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2db569-fef0-4c35-bc6f-193f1cc6de99}" ma:internalName="TaxCatchAll" ma:showField="CatchAllData" ma:web="88c63a6d-a7ea-44e6-a154-971e735d7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f1901-14db-41c7-b700-7ce81857f3ea">
      <Terms xmlns="http://schemas.microsoft.com/office/infopath/2007/PartnerControls"/>
    </lcf76f155ced4ddcb4097134ff3c332f>
    <TaxCatchAll xmlns="88c63a6d-a7ea-44e6-a154-971e735d7b81" xsi:nil="true"/>
  </documentManagement>
</p:properties>
</file>

<file path=customXml/itemProps1.xml><?xml version="1.0" encoding="utf-8"?>
<ds:datastoreItem xmlns:ds="http://schemas.openxmlformats.org/officeDocument/2006/customXml" ds:itemID="{23237E03-2A7D-42D3-90CC-A8D427358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89818-3C9D-402F-AB8C-50D8A8FCA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f1901-14db-41c7-b700-7ce81857f3ea"/>
    <ds:schemaRef ds:uri="88c63a6d-a7ea-44e6-a154-971e735d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9777E-9398-4703-8205-5B183804E959}">
  <ds:schemaRefs>
    <ds:schemaRef ds:uri="http://schemas.microsoft.com/office/2006/metadata/properties"/>
    <ds:schemaRef ds:uri="http://schemas.microsoft.com/office/infopath/2007/PartnerControls"/>
    <ds:schemaRef ds:uri="1a7f1901-14db-41c7-b700-7ce81857f3ea"/>
    <ds:schemaRef ds:uri="88c63a6d-a7ea-44e6-a154-971e735d7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637</Characters>
  <Application>Microsoft Office Word</Application>
  <DocSecurity>0</DocSecurity>
  <Lines>28</Lines>
  <Paragraphs>7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Conway</dc:creator>
  <cp:keywords/>
  <dc:description/>
  <cp:lastModifiedBy>Linda Conway</cp:lastModifiedBy>
  <cp:revision>4</cp:revision>
  <dcterms:created xsi:type="dcterms:W3CDTF">2026-01-23T10:27:00Z</dcterms:created>
  <dcterms:modified xsi:type="dcterms:W3CDTF">2026-02-18T12:37:00Z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0x010100BB7F826C3669F94EAD6ABE7E3B980FC5</vt:lpwstr>
  </property>
  <property fmtid="{D5CDD505-2E9C-101B-9397-08002B2CF9AE}" pid="3" name="MediaServiceImageTags">
    <vt:lpwstr/>
  </property>
</Properties>
</file>